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A5" w:rsidRPr="000035A5" w:rsidRDefault="000035A5" w:rsidP="000035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035A5">
        <w:rPr>
          <w:rFonts w:ascii="Times New Roman" w:hAnsi="Times New Roman" w:cs="Times New Roman"/>
          <w:sz w:val="28"/>
          <w:szCs w:val="28"/>
          <w:lang w:val="ru-RU"/>
        </w:rPr>
        <w:t>Зятьково-Реченский</w:t>
      </w:r>
      <w:proofErr w:type="spellEnd"/>
      <w:r w:rsidRPr="000035A5">
        <w:rPr>
          <w:rFonts w:ascii="Times New Roman" w:hAnsi="Times New Roman" w:cs="Times New Roman"/>
          <w:sz w:val="28"/>
          <w:szCs w:val="28"/>
          <w:lang w:val="ru-RU"/>
        </w:rPr>
        <w:t xml:space="preserve"> сельский Совет депутатов</w:t>
      </w:r>
    </w:p>
    <w:p w:rsidR="000035A5" w:rsidRPr="000035A5" w:rsidRDefault="000035A5" w:rsidP="000035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035A5">
        <w:rPr>
          <w:rFonts w:ascii="Times New Roman" w:hAnsi="Times New Roman" w:cs="Times New Roman"/>
          <w:sz w:val="28"/>
          <w:szCs w:val="28"/>
          <w:lang w:val="ru-RU"/>
        </w:rPr>
        <w:t>Хабарского</w:t>
      </w:r>
      <w:proofErr w:type="spellEnd"/>
      <w:r w:rsidRPr="000035A5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0035A5" w:rsidRPr="000035A5" w:rsidRDefault="000035A5" w:rsidP="000035A5">
      <w:pPr>
        <w:tabs>
          <w:tab w:val="left" w:pos="769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0035A5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</w:t>
      </w:r>
    </w:p>
    <w:p w:rsidR="000035A5" w:rsidRDefault="000035A5" w:rsidP="000035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035A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0035A5">
        <w:rPr>
          <w:rFonts w:ascii="Times New Roman" w:hAnsi="Times New Roman" w:cs="Times New Roman"/>
          <w:sz w:val="28"/>
          <w:szCs w:val="28"/>
          <w:lang w:val="ru-RU"/>
        </w:rPr>
        <w:t xml:space="preserve"> Е Ш Е Н И Е</w:t>
      </w:r>
    </w:p>
    <w:p w:rsidR="000035A5" w:rsidRPr="000035A5" w:rsidRDefault="000035A5" w:rsidP="000035A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35A5" w:rsidRPr="000035A5" w:rsidRDefault="000035A5" w:rsidP="000035A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0035A5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035A5">
        <w:rPr>
          <w:rFonts w:ascii="Times New Roman" w:hAnsi="Times New Roman" w:cs="Times New Roman"/>
          <w:sz w:val="28"/>
          <w:szCs w:val="28"/>
          <w:lang w:val="ru-RU"/>
        </w:rPr>
        <w:t xml:space="preserve">.2026     №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035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0035A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с</w:t>
      </w:r>
      <w:proofErr w:type="gramStart"/>
      <w:r w:rsidRPr="000035A5">
        <w:rPr>
          <w:rFonts w:ascii="Times New Roman" w:hAnsi="Times New Roman" w:cs="Times New Roman"/>
          <w:sz w:val="28"/>
          <w:szCs w:val="28"/>
          <w:lang w:val="ru-RU"/>
        </w:rPr>
        <w:t>.З</w:t>
      </w:r>
      <w:proofErr w:type="gramEnd"/>
      <w:r w:rsidRPr="000035A5">
        <w:rPr>
          <w:rFonts w:ascii="Times New Roman" w:hAnsi="Times New Roman" w:cs="Times New Roman"/>
          <w:sz w:val="28"/>
          <w:szCs w:val="28"/>
          <w:lang w:val="ru-RU"/>
        </w:rPr>
        <w:t>ятьков  Речка</w:t>
      </w:r>
    </w:p>
    <w:p w:rsidR="000035A5" w:rsidRDefault="000035A5" w:rsidP="000035A5">
      <w:pPr>
        <w:rPr>
          <w:sz w:val="28"/>
          <w:szCs w:val="28"/>
          <w:lang w:val="ru-RU"/>
        </w:rPr>
      </w:pPr>
    </w:p>
    <w:p w:rsidR="004316E0" w:rsidRPr="000035A5" w:rsidRDefault="004316E0">
      <w:pPr>
        <w:jc w:val="left"/>
        <w:rPr>
          <w:lang w:val="ru-RU"/>
        </w:rPr>
      </w:pPr>
    </w:p>
    <w:p w:rsidR="00173949" w:rsidRPr="00535916" w:rsidRDefault="00173949" w:rsidP="00173949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 внесении изменений и дополнений </w:t>
      </w:r>
    </w:p>
    <w:p w:rsidR="00173949" w:rsidRPr="00535916" w:rsidRDefault="00173949" w:rsidP="00173949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 решение сельского Совета депутатов </w:t>
      </w:r>
    </w:p>
    <w:p w:rsidR="000035A5" w:rsidRDefault="00173949" w:rsidP="00173949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от 26.12.2025 № 36</w:t>
      </w:r>
      <w:proofErr w:type="gramStart"/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О</w:t>
      </w:r>
      <w:proofErr w:type="gramEnd"/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бюджете </w:t>
      </w:r>
    </w:p>
    <w:p w:rsidR="000035A5" w:rsidRDefault="00173949" w:rsidP="00173949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муниципального образования </w:t>
      </w:r>
    </w:p>
    <w:p w:rsidR="000035A5" w:rsidRDefault="00173949" w:rsidP="00173949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Зятьково-Реченский</w:t>
      </w:r>
      <w:proofErr w:type="spellEnd"/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сельсовет </w:t>
      </w:r>
    </w:p>
    <w:p w:rsidR="00173949" w:rsidRPr="00535916" w:rsidRDefault="00173949" w:rsidP="00173949">
      <w:pPr>
        <w:jc w:val="left"/>
        <w:rPr>
          <w:lang w:val="ru-RU"/>
        </w:rPr>
      </w:pPr>
      <w:proofErr w:type="spellStart"/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Хабарского</w:t>
      </w:r>
      <w:proofErr w:type="spellEnd"/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района Алтайского края</w:t>
      </w:r>
    </w:p>
    <w:p w:rsidR="00173949" w:rsidRDefault="00173949" w:rsidP="00173949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3591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 2026 год и на плановый период 2027 и 2028 годов</w:t>
      </w:r>
    </w:p>
    <w:p w:rsidR="000035A5" w:rsidRPr="00535916" w:rsidRDefault="000035A5" w:rsidP="00173949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C714A" w:rsidRDefault="00AC714A" w:rsidP="00AC714A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r w:rsidRPr="00D6434A">
        <w:rPr>
          <w:rFonts w:ascii="Times New Roman" w:hAnsi="Times New Roman"/>
          <w:sz w:val="28"/>
          <w:szCs w:val="28"/>
        </w:rPr>
        <w:t xml:space="preserve">В соответствии с Законом Алтайского края от 10.02.2002 года №46-ЗС «Об административной ответственности за совершение правонарушений на территории Алтайского края», п.2 ст.20 Бюджетного кодекса Российской Федерации, Уставом муниципального образования </w:t>
      </w:r>
      <w:proofErr w:type="spellStart"/>
      <w:r w:rsidRPr="00535916">
        <w:rPr>
          <w:rFonts w:ascii="Times New Roman" w:hAnsi="Times New Roman"/>
          <w:bCs/>
          <w:sz w:val="28"/>
          <w:szCs w:val="28"/>
        </w:rPr>
        <w:t>Зятьково-Реченский</w:t>
      </w:r>
      <w:proofErr w:type="spellEnd"/>
      <w:r w:rsidRPr="00D6434A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D6434A">
        <w:rPr>
          <w:rFonts w:ascii="Times New Roman" w:hAnsi="Times New Roman"/>
          <w:sz w:val="28"/>
          <w:szCs w:val="28"/>
        </w:rPr>
        <w:t>Хабарского</w:t>
      </w:r>
      <w:proofErr w:type="spellEnd"/>
      <w:r w:rsidRPr="00D6434A">
        <w:rPr>
          <w:rFonts w:ascii="Times New Roman" w:hAnsi="Times New Roman"/>
          <w:sz w:val="28"/>
          <w:szCs w:val="28"/>
        </w:rPr>
        <w:t xml:space="preserve"> района Алтайского края, сельский Совет депутатов </w:t>
      </w:r>
    </w:p>
    <w:p w:rsidR="00AC714A" w:rsidRPr="00D6434A" w:rsidRDefault="00AC714A" w:rsidP="00AC714A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D6434A">
        <w:rPr>
          <w:rFonts w:ascii="Times New Roman" w:hAnsi="Times New Roman"/>
          <w:sz w:val="28"/>
          <w:szCs w:val="28"/>
        </w:rPr>
        <w:t>РЕШИЛ:</w:t>
      </w:r>
    </w:p>
    <w:p w:rsidR="00AC714A" w:rsidRPr="00D6434A" w:rsidRDefault="00AC714A" w:rsidP="00AC714A">
      <w:pPr>
        <w:pStyle w:val="1"/>
        <w:ind w:firstLine="851"/>
        <w:rPr>
          <w:rFonts w:ascii="Times New Roman" w:hAnsi="Times New Roman"/>
          <w:sz w:val="28"/>
          <w:szCs w:val="28"/>
        </w:rPr>
      </w:pPr>
    </w:p>
    <w:p w:rsidR="00AC714A" w:rsidRPr="0043682D" w:rsidRDefault="00AC714A" w:rsidP="000035A5">
      <w:pPr>
        <w:pStyle w:val="1"/>
        <w:numPr>
          <w:ilvl w:val="0"/>
          <w:numId w:val="1"/>
        </w:numPr>
        <w:ind w:left="0" w:firstLine="851"/>
        <w:rPr>
          <w:rFonts w:ascii="Times New Roman" w:hAnsi="Times New Roman"/>
          <w:sz w:val="28"/>
          <w:szCs w:val="28"/>
        </w:rPr>
      </w:pPr>
      <w:r w:rsidRPr="0043682D">
        <w:rPr>
          <w:rFonts w:ascii="Times New Roman" w:hAnsi="Times New Roman"/>
          <w:sz w:val="28"/>
          <w:szCs w:val="28"/>
        </w:rPr>
        <w:t>Принять решение о внесении изменений и дополнений в решение сельского Совета депутатов от 2</w:t>
      </w:r>
      <w:r>
        <w:rPr>
          <w:rFonts w:ascii="Times New Roman" w:hAnsi="Times New Roman"/>
          <w:sz w:val="28"/>
          <w:szCs w:val="28"/>
        </w:rPr>
        <w:t>6</w:t>
      </w:r>
      <w:r w:rsidRPr="0043682D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5</w:t>
      </w:r>
      <w:r w:rsidRPr="0043682D">
        <w:rPr>
          <w:rFonts w:ascii="Times New Roman" w:hAnsi="Times New Roman"/>
          <w:sz w:val="28"/>
          <w:szCs w:val="28"/>
        </w:rPr>
        <w:t xml:space="preserve"> №  </w:t>
      </w:r>
      <w:r>
        <w:rPr>
          <w:rFonts w:ascii="Times New Roman" w:hAnsi="Times New Roman"/>
          <w:sz w:val="28"/>
          <w:szCs w:val="28"/>
        </w:rPr>
        <w:t>36</w:t>
      </w:r>
      <w:r w:rsidRPr="0043682D">
        <w:rPr>
          <w:rFonts w:ascii="Times New Roman" w:hAnsi="Times New Roman"/>
          <w:sz w:val="28"/>
          <w:szCs w:val="28"/>
        </w:rPr>
        <w:t xml:space="preserve">  «О бюджете муниципального образования </w:t>
      </w:r>
      <w:proofErr w:type="spellStart"/>
      <w:r w:rsidRPr="0043682D">
        <w:rPr>
          <w:rFonts w:ascii="Times New Roman" w:hAnsi="Times New Roman"/>
          <w:sz w:val="28"/>
          <w:szCs w:val="28"/>
        </w:rPr>
        <w:t>Зятьково-Реченский</w:t>
      </w:r>
      <w:proofErr w:type="spellEnd"/>
      <w:r w:rsidRPr="0043682D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43682D">
        <w:rPr>
          <w:rFonts w:ascii="Times New Roman" w:hAnsi="Times New Roman"/>
          <w:sz w:val="28"/>
          <w:szCs w:val="28"/>
        </w:rPr>
        <w:t>Хабарского</w:t>
      </w:r>
      <w:proofErr w:type="spellEnd"/>
      <w:r w:rsidRPr="0043682D">
        <w:rPr>
          <w:rFonts w:ascii="Times New Roman" w:hAnsi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682D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43682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 и 2028</w:t>
      </w:r>
      <w:r w:rsidRPr="0043682D">
        <w:rPr>
          <w:rFonts w:ascii="Times New Roman" w:hAnsi="Times New Roman"/>
          <w:sz w:val="28"/>
          <w:szCs w:val="28"/>
        </w:rPr>
        <w:t xml:space="preserve"> годов».</w:t>
      </w:r>
    </w:p>
    <w:p w:rsidR="00AC714A" w:rsidRDefault="00AC714A" w:rsidP="000035A5">
      <w:pPr>
        <w:ind w:firstLine="851"/>
        <w:jc w:val="left"/>
        <w:rPr>
          <w:lang w:val="ru-RU"/>
        </w:rPr>
      </w:pP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 и на плановый период 2027 и 2028 годов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</w:t>
      </w:r>
      <w:r w:rsidR="00AC71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сельского поселения в сумме 6 </w:t>
      </w:r>
      <w:r w:rsidR="00A126CF">
        <w:rPr>
          <w:rFonts w:ascii="Times New Roman" w:eastAsia="Times New Roman" w:hAnsi="Times New Roman" w:cs="Times New Roman"/>
          <w:sz w:val="28"/>
          <w:szCs w:val="28"/>
          <w:lang w:val="ru-RU"/>
        </w:rPr>
        <w:t>791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,0 тыс. рублей, в том числе объем межбюджетных трансфертов, получаемых из других бюджетов, в сумме </w:t>
      </w:r>
      <w:r w:rsidR="00AC714A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A126CF">
        <w:rPr>
          <w:rFonts w:ascii="Times New Roman" w:eastAsia="Times New Roman" w:hAnsi="Times New Roman" w:cs="Times New Roman"/>
          <w:sz w:val="28"/>
          <w:szCs w:val="28"/>
          <w:lang w:val="ru-RU"/>
        </w:rPr>
        <w:t> 103,6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общий объем расходов бюджета сельского поселения в сумме </w:t>
      </w:r>
      <w:r w:rsidR="00A126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7 041,2 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тыс. рублей;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</w:t>
      </w:r>
      <w:r w:rsidR="00AC714A">
        <w:rPr>
          <w:rFonts w:ascii="Times New Roman" w:eastAsia="Times New Roman" w:hAnsi="Times New Roman" w:cs="Times New Roman"/>
          <w:sz w:val="28"/>
          <w:szCs w:val="28"/>
          <w:lang w:val="ru-RU"/>
        </w:rPr>
        <w:t>250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AC714A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2027 год и на 2028 год:</w:t>
      </w:r>
    </w:p>
    <w:p w:rsidR="004316E0" w:rsidRPr="00B10508" w:rsidRDefault="00B10508">
      <w:pPr>
        <w:ind w:firstLine="800"/>
        <w:rPr>
          <w:lang w:val="ru-RU"/>
        </w:rPr>
      </w:pPr>
      <w:proofErr w:type="gramStart"/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2027 год  в  сумме 4 121,3 тыс.  рублей,  в  том  числе  объем трансфертов, получаемых из других бюджетов, в сумме 360,2 тыс. рублей и на 2028 год в сумме 4 322,7 тыс. рублей,  в  том  числе объем межбюджетных трансфертов, получаемых из других бюджетов, в сумме 448,7 тыс. рублей;</w:t>
      </w:r>
      <w:proofErr w:type="gramEnd"/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2027 год в сумме 4 121,3 тыс. рублей, в том числе условно утвержденные расходы в сумме 95,0 тыс. рублей  и 2028 год  в  сумме 4 322,7 тыс. рублей, в том числе условно утвержденные расходы в сумме 196,0 тыс. рублей;</w:t>
      </w:r>
    </w:p>
    <w:p w:rsidR="004316E0" w:rsidRPr="00B10508" w:rsidRDefault="00B10508">
      <w:pPr>
        <w:ind w:firstLine="800"/>
        <w:rPr>
          <w:lang w:val="ru-RU"/>
        </w:rPr>
      </w:pPr>
      <w:proofErr w:type="gramStart"/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3) верхний предел муниципального  внутреннего долга по состоянию на 1 января 2028 года в сумме 0,0 тыс. рублей, в том числе верхний предел долга по муниципальным  гарантиям  в сумме 0,0 тыс. рублей и верхний предел муниципального внутреннего долга по состоянию на 1 января 2029 года в сумме 0,0 тыс. рублей, в том числе верхний предел долга по муниципальным гарантиям в</w:t>
      </w:r>
      <w:proofErr w:type="gramEnd"/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0,0 тыс. рублей.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2027 год в сумме 0,0 тыс. рублей и на 2028 год в сумме 0,0 тыс. рублей.</w:t>
      </w:r>
    </w:p>
    <w:p w:rsidR="004316E0" w:rsidRPr="007D0955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2026 год согласно приложению </w:t>
      </w:r>
      <w:r w:rsidRPr="007D0955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 и на плановый период 2027 и 2028 годов согласно приложению 2 к настоящему Решению.</w:t>
      </w:r>
    </w:p>
    <w:p w:rsidR="004316E0" w:rsidRPr="007D0955" w:rsidRDefault="004316E0">
      <w:pPr>
        <w:ind w:firstLine="800"/>
        <w:rPr>
          <w:lang w:val="ru-RU"/>
        </w:rPr>
      </w:pP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 и на плановый период 2027 и 2028 годов</w:t>
      </w:r>
    </w:p>
    <w:p w:rsidR="004316E0" w:rsidRPr="00B10508" w:rsidRDefault="004316E0">
      <w:pPr>
        <w:ind w:firstLine="800"/>
        <w:rPr>
          <w:lang w:val="ru-RU"/>
        </w:rPr>
      </w:pP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4316E0" w:rsidRPr="007D0955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2026 год согласно приложению </w:t>
      </w:r>
      <w:r w:rsidRPr="007D0955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4316E0" w:rsidRDefault="00B10508">
      <w:pPr>
        <w:ind w:firstLine="800"/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2027 и 2028 годы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16E0" w:rsidRDefault="00B10508">
      <w:pPr>
        <w:ind w:firstLine="800"/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2026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16E0" w:rsidRPr="007D0955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2027 и 2028 годы  согласно  приложению </w:t>
      </w:r>
      <w:r w:rsidRPr="007D0955">
        <w:rPr>
          <w:rFonts w:ascii="Times New Roman" w:eastAsia="Times New Roman" w:hAnsi="Times New Roman" w:cs="Times New Roman"/>
          <w:sz w:val="28"/>
          <w:szCs w:val="28"/>
          <w:lang w:val="ru-RU"/>
        </w:rPr>
        <w:t>6  к  настоящему Решению;</w:t>
      </w:r>
    </w:p>
    <w:p w:rsidR="004316E0" w:rsidRDefault="00B10508">
      <w:pPr>
        <w:ind w:firstLine="800"/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2026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16E0" w:rsidRPr="007D0955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2027 и 2028 годы  согласно  приложению </w:t>
      </w:r>
      <w:r w:rsidRPr="007D0955">
        <w:rPr>
          <w:rFonts w:ascii="Times New Roman" w:eastAsia="Times New Roman" w:hAnsi="Times New Roman" w:cs="Times New Roman"/>
          <w:sz w:val="28"/>
          <w:szCs w:val="28"/>
          <w:lang w:val="ru-RU"/>
        </w:rPr>
        <w:t>8  к  настоящему Решению.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12,0 тыс. рублей, на 2027 год в сумме 12,0 тыс. рублей и на 2028 год в сумме 12,0 тыс. рублей.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Зятьково-Реченский сельсовет на 2026 год в сумме 5,0 тыс. рублей, на 2027 год в сумме 5,0 тыс. рублей, на 2028 год в сумме 5,0 тыс. рублей.</w:t>
      </w:r>
    </w:p>
    <w:p w:rsidR="004316E0" w:rsidRPr="00B10508" w:rsidRDefault="004316E0">
      <w:pPr>
        <w:ind w:firstLine="800"/>
        <w:rPr>
          <w:lang w:val="ru-RU"/>
        </w:rPr>
      </w:pPr>
    </w:p>
    <w:p w:rsidR="004316E0" w:rsidRPr="00B10508" w:rsidRDefault="004316E0">
      <w:pPr>
        <w:ind w:firstLine="800"/>
        <w:rPr>
          <w:lang w:val="ru-RU"/>
        </w:rPr>
      </w:pP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4316E0" w:rsidRPr="00B10508" w:rsidRDefault="004316E0">
      <w:pPr>
        <w:ind w:firstLine="800"/>
        <w:rPr>
          <w:lang w:val="ru-RU"/>
        </w:rPr>
      </w:pPr>
    </w:p>
    <w:p w:rsidR="004316E0" w:rsidRPr="007D0955" w:rsidRDefault="00B10508">
      <w:pPr>
        <w:ind w:firstLine="800"/>
        <w:rPr>
          <w:lang w:val="ru-RU"/>
        </w:rPr>
      </w:pPr>
      <w:r w:rsidRPr="007D0955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D09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7D0955">
        <w:rPr>
          <w:rFonts w:ascii="Times New Roman" w:eastAsia="Times New Roman" w:hAnsi="Times New Roman" w:cs="Times New Roman"/>
          <w:sz w:val="28"/>
          <w:szCs w:val="28"/>
          <w:lang w:val="ru-RU"/>
        </w:rPr>
        <w:t>Зятьково-Реченского</w:t>
      </w:r>
      <w:proofErr w:type="spellEnd"/>
      <w:r w:rsidRPr="007D09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Зятьково-Реченский сельсовет Хабарского района Алтайского края не принимать решений, приводящих к увеличению численности муниципальных служащих.</w:t>
      </w:r>
    </w:p>
    <w:p w:rsidR="004316E0" w:rsidRPr="00B10508" w:rsidRDefault="004316E0">
      <w:pPr>
        <w:ind w:firstLine="800"/>
        <w:rPr>
          <w:lang w:val="ru-RU"/>
        </w:rPr>
      </w:pPr>
    </w:p>
    <w:p w:rsidR="004316E0" w:rsidRPr="00B10508" w:rsidRDefault="004316E0">
      <w:pPr>
        <w:ind w:firstLine="800"/>
        <w:rPr>
          <w:lang w:val="ru-RU"/>
        </w:rPr>
      </w:pP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Зятьково-Реченский сельсовет Хабарского района Алтайского края в соответствие с настоящим Решением</w:t>
      </w:r>
    </w:p>
    <w:p w:rsidR="004316E0" w:rsidRPr="00B10508" w:rsidRDefault="004316E0">
      <w:pPr>
        <w:ind w:firstLine="800"/>
        <w:rPr>
          <w:lang w:val="ru-RU"/>
        </w:rPr>
      </w:pP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Зятьково-Реченский сельсовет Хабарского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4316E0" w:rsidRPr="00B10508" w:rsidRDefault="004316E0">
      <w:pPr>
        <w:ind w:firstLine="800"/>
        <w:rPr>
          <w:lang w:val="ru-RU"/>
        </w:rPr>
      </w:pP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105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 Вступление в силу настоящего Решения</w:t>
      </w:r>
    </w:p>
    <w:p w:rsidR="004316E0" w:rsidRPr="00B10508" w:rsidRDefault="004316E0">
      <w:pPr>
        <w:ind w:firstLine="800"/>
        <w:rPr>
          <w:lang w:val="ru-RU"/>
        </w:rPr>
      </w:pPr>
    </w:p>
    <w:p w:rsidR="004316E0" w:rsidRPr="00B10508" w:rsidRDefault="00B10508">
      <w:pPr>
        <w:ind w:firstLine="800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Настоящее Решение вступает в силу с </w:t>
      </w:r>
      <w:r w:rsidR="00AC714A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C714A">
        <w:rPr>
          <w:rFonts w:ascii="Times New Roman" w:eastAsia="Times New Roman" w:hAnsi="Times New Roman" w:cs="Times New Roman"/>
          <w:sz w:val="28"/>
          <w:szCs w:val="28"/>
          <w:lang w:val="ru-RU"/>
        </w:rPr>
        <w:t>апреля</w:t>
      </w: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2026 года.</w:t>
      </w:r>
    </w:p>
    <w:p w:rsidR="004316E0" w:rsidRPr="00B10508" w:rsidRDefault="004316E0">
      <w:pPr>
        <w:jc w:val="left"/>
        <w:rPr>
          <w:lang w:val="ru-RU"/>
        </w:rPr>
      </w:pPr>
    </w:p>
    <w:p w:rsidR="004316E0" w:rsidRPr="00B10508" w:rsidRDefault="004316E0">
      <w:pPr>
        <w:jc w:val="left"/>
        <w:rPr>
          <w:lang w:val="ru-RU"/>
        </w:rPr>
      </w:pPr>
    </w:p>
    <w:p w:rsidR="004316E0" w:rsidRPr="00B10508" w:rsidRDefault="004316E0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4316E0">
        <w:tc>
          <w:tcPr>
            <w:tcW w:w="2830" w:type="pct"/>
          </w:tcPr>
          <w:p w:rsidR="004316E0" w:rsidRPr="00B10508" w:rsidRDefault="00B10508" w:rsidP="000035A5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r w:rsidR="000035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сельсовета </w:t>
            </w:r>
          </w:p>
        </w:tc>
        <w:tc>
          <w:tcPr>
            <w:tcW w:w="2170" w:type="pct"/>
          </w:tcPr>
          <w:p w:rsidR="004316E0" w:rsidRDefault="00B1050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Катаев</w:t>
            </w:r>
            <w:proofErr w:type="spellEnd"/>
          </w:p>
        </w:tc>
      </w:tr>
    </w:tbl>
    <w:p w:rsidR="004316E0" w:rsidRDefault="004316E0">
      <w:pPr>
        <w:jc w:val="left"/>
      </w:pPr>
    </w:p>
    <w:p w:rsidR="004316E0" w:rsidRDefault="004316E0"/>
    <w:p w:rsidR="004316E0" w:rsidRDefault="004316E0">
      <w:pPr>
        <w:sectPr w:rsidR="004316E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4316E0">
        <w:tc>
          <w:tcPr>
            <w:tcW w:w="2500" w:type="pct"/>
          </w:tcPr>
          <w:p w:rsidR="004316E0" w:rsidRDefault="004316E0">
            <w:pPr>
              <w:jc w:val="left"/>
            </w:pPr>
          </w:p>
        </w:tc>
        <w:tc>
          <w:tcPr>
            <w:tcW w:w="2500" w:type="pct"/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AC714A" w:rsidRPr="00535916">
        <w:tc>
          <w:tcPr>
            <w:tcW w:w="2500" w:type="pct"/>
          </w:tcPr>
          <w:p w:rsidR="00AC714A" w:rsidRDefault="00AC714A" w:rsidP="00AC714A">
            <w:pPr>
              <w:jc w:val="left"/>
            </w:pPr>
          </w:p>
        </w:tc>
        <w:tc>
          <w:tcPr>
            <w:tcW w:w="2500" w:type="pct"/>
          </w:tcPr>
          <w:p w:rsidR="00AC714A" w:rsidRPr="00170F3A" w:rsidRDefault="00AC714A" w:rsidP="00AC714A">
            <w:pPr>
              <w:rPr>
                <w:lang w:val="ru-RU"/>
              </w:rPr>
            </w:pP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 «О внесении изменений и дополнений  в реше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ние сельского Совета депутатов 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  <w:tr w:rsidR="00AC714A" w:rsidRPr="00535916">
        <w:tc>
          <w:tcPr>
            <w:tcW w:w="2500" w:type="pct"/>
          </w:tcPr>
          <w:p w:rsidR="00AC714A" w:rsidRPr="00AC714A" w:rsidRDefault="00AC714A" w:rsidP="00AC714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C714A" w:rsidRPr="0043682D" w:rsidRDefault="00AC714A" w:rsidP="00AC714A">
            <w:pPr>
              <w:rPr>
                <w:lang w:val="ru-RU"/>
              </w:rPr>
            </w:pP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Зятьково-Реченский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Хабарского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 и на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годов»</w:t>
            </w:r>
          </w:p>
        </w:tc>
      </w:tr>
    </w:tbl>
    <w:p w:rsidR="004316E0" w:rsidRPr="00B10508" w:rsidRDefault="004316E0">
      <w:pPr>
        <w:jc w:val="left"/>
        <w:rPr>
          <w:lang w:val="ru-RU"/>
        </w:rPr>
      </w:pPr>
    </w:p>
    <w:p w:rsidR="004316E0" w:rsidRPr="00B10508" w:rsidRDefault="004316E0">
      <w:pPr>
        <w:jc w:val="left"/>
        <w:rPr>
          <w:lang w:val="ru-RU"/>
        </w:rPr>
      </w:pPr>
    </w:p>
    <w:p w:rsidR="004316E0" w:rsidRPr="00B10508" w:rsidRDefault="004316E0">
      <w:pPr>
        <w:jc w:val="left"/>
        <w:rPr>
          <w:lang w:val="ru-RU"/>
        </w:rPr>
      </w:pPr>
    </w:p>
    <w:p w:rsidR="004316E0" w:rsidRPr="00B10508" w:rsidRDefault="00B10508">
      <w:pPr>
        <w:jc w:val="center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4316E0" w:rsidRPr="00B10508" w:rsidRDefault="004316E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25"/>
        <w:gridCol w:w="4102"/>
      </w:tblGrid>
      <w:tr w:rsidR="004316E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316E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AC714A" w:rsidRDefault="00AC714A" w:rsidP="00AC71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-250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4316E0" w:rsidRDefault="004316E0">
      <w:pPr>
        <w:sectPr w:rsidR="004316E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4316E0" w:rsidTr="003A4585">
        <w:tc>
          <w:tcPr>
            <w:tcW w:w="2500" w:type="pct"/>
          </w:tcPr>
          <w:p w:rsidR="004316E0" w:rsidRDefault="004316E0">
            <w:pPr>
              <w:jc w:val="left"/>
            </w:pPr>
          </w:p>
        </w:tc>
        <w:tc>
          <w:tcPr>
            <w:tcW w:w="2500" w:type="pct"/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A4585" w:rsidRPr="00535916" w:rsidTr="003A4585">
        <w:tc>
          <w:tcPr>
            <w:tcW w:w="2500" w:type="pct"/>
          </w:tcPr>
          <w:p w:rsidR="003A4585" w:rsidRDefault="003A4585" w:rsidP="003A4585">
            <w:pPr>
              <w:jc w:val="left"/>
            </w:pPr>
          </w:p>
        </w:tc>
        <w:tc>
          <w:tcPr>
            <w:tcW w:w="2500" w:type="pct"/>
          </w:tcPr>
          <w:p w:rsidR="003A4585" w:rsidRPr="00170F3A" w:rsidRDefault="003A4585" w:rsidP="003A4585">
            <w:pPr>
              <w:rPr>
                <w:lang w:val="ru-RU"/>
              </w:rPr>
            </w:pP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 «О внесении изменений и дополнений  в реше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ние сельского Совета депутатов 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  <w:tr w:rsidR="003A4585" w:rsidRPr="00535916" w:rsidTr="003A4585">
        <w:tc>
          <w:tcPr>
            <w:tcW w:w="2500" w:type="pct"/>
          </w:tcPr>
          <w:p w:rsidR="003A4585" w:rsidRPr="003A4585" w:rsidRDefault="003A4585" w:rsidP="003A458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A4585" w:rsidRPr="0043682D" w:rsidRDefault="003A4585" w:rsidP="003A4585">
            <w:pPr>
              <w:rPr>
                <w:lang w:val="ru-RU"/>
              </w:rPr>
            </w:pP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Зятьково-Реченский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Хабарского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 и на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годов»</w:t>
            </w:r>
          </w:p>
        </w:tc>
      </w:tr>
    </w:tbl>
    <w:p w:rsidR="004316E0" w:rsidRPr="00B10508" w:rsidRDefault="004316E0">
      <w:pPr>
        <w:jc w:val="left"/>
        <w:rPr>
          <w:lang w:val="ru-RU"/>
        </w:rPr>
      </w:pPr>
    </w:p>
    <w:p w:rsidR="004316E0" w:rsidRPr="00B10508" w:rsidRDefault="004316E0">
      <w:pPr>
        <w:jc w:val="left"/>
        <w:rPr>
          <w:lang w:val="ru-RU"/>
        </w:rPr>
      </w:pPr>
    </w:p>
    <w:p w:rsidR="004316E0" w:rsidRPr="00B10508" w:rsidRDefault="004316E0">
      <w:pPr>
        <w:jc w:val="left"/>
        <w:rPr>
          <w:lang w:val="ru-RU"/>
        </w:rPr>
      </w:pPr>
    </w:p>
    <w:p w:rsidR="004316E0" w:rsidRPr="00B10508" w:rsidRDefault="00B10508">
      <w:pPr>
        <w:jc w:val="center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2027 и 2028 годов</w:t>
      </w:r>
    </w:p>
    <w:p w:rsidR="004316E0" w:rsidRPr="00B10508" w:rsidRDefault="004316E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81"/>
        <w:gridCol w:w="2138"/>
        <w:gridCol w:w="1908"/>
      </w:tblGrid>
      <w:tr w:rsidR="004316E0" w:rsidRPr="00535916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center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center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2028 год, тыс. рублей</w:t>
            </w:r>
          </w:p>
        </w:tc>
      </w:tr>
      <w:tr w:rsidR="004316E0">
        <w:tc>
          <w:tcPr>
            <w:tcW w:w="2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316E0" w:rsidRDefault="004316E0">
      <w:pPr>
        <w:sectPr w:rsidR="004316E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4316E0">
        <w:tc>
          <w:tcPr>
            <w:tcW w:w="2500" w:type="pct"/>
          </w:tcPr>
          <w:p w:rsidR="004316E0" w:rsidRDefault="004316E0"/>
        </w:tc>
        <w:tc>
          <w:tcPr>
            <w:tcW w:w="2500" w:type="pct"/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4316E0">
        <w:tc>
          <w:tcPr>
            <w:tcW w:w="2500" w:type="pct"/>
          </w:tcPr>
          <w:p w:rsidR="004316E0" w:rsidRDefault="004316E0"/>
        </w:tc>
        <w:tc>
          <w:tcPr>
            <w:tcW w:w="2500" w:type="pct"/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A4585" w:rsidRPr="00535916">
        <w:tc>
          <w:tcPr>
            <w:tcW w:w="2500" w:type="pct"/>
          </w:tcPr>
          <w:p w:rsidR="003A4585" w:rsidRDefault="003A4585" w:rsidP="003A4585"/>
        </w:tc>
        <w:tc>
          <w:tcPr>
            <w:tcW w:w="2500" w:type="pct"/>
          </w:tcPr>
          <w:p w:rsidR="003A4585" w:rsidRPr="00170F3A" w:rsidRDefault="003A4585" w:rsidP="003A4585">
            <w:pPr>
              <w:rPr>
                <w:lang w:val="ru-RU"/>
              </w:rPr>
            </w:pP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 «О внесении изменений и дополнений  в реше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ние сельского Совета депутатов 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  <w:tr w:rsidR="003A4585" w:rsidRPr="00535916">
        <w:tc>
          <w:tcPr>
            <w:tcW w:w="2500" w:type="pct"/>
          </w:tcPr>
          <w:p w:rsidR="003A4585" w:rsidRPr="003A4585" w:rsidRDefault="003A4585" w:rsidP="003A4585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A4585" w:rsidRPr="0043682D" w:rsidRDefault="003A4585" w:rsidP="003A4585">
            <w:pPr>
              <w:rPr>
                <w:lang w:val="ru-RU"/>
              </w:rPr>
            </w:pP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Зятьково-Реченский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Хабарского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 и на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годов»</w:t>
            </w:r>
          </w:p>
        </w:tc>
      </w:tr>
    </w:tbl>
    <w:p w:rsidR="004316E0" w:rsidRPr="00B10508" w:rsidRDefault="004316E0">
      <w:pPr>
        <w:rPr>
          <w:lang w:val="ru-RU"/>
        </w:rPr>
      </w:pPr>
    </w:p>
    <w:p w:rsidR="004316E0" w:rsidRPr="00B10508" w:rsidRDefault="004316E0">
      <w:pPr>
        <w:rPr>
          <w:lang w:val="ru-RU"/>
        </w:rPr>
      </w:pPr>
    </w:p>
    <w:p w:rsidR="004316E0" w:rsidRPr="00B10508" w:rsidRDefault="004316E0">
      <w:pPr>
        <w:rPr>
          <w:lang w:val="ru-RU"/>
        </w:rPr>
      </w:pPr>
    </w:p>
    <w:p w:rsidR="004316E0" w:rsidRPr="00B10508" w:rsidRDefault="00B10508">
      <w:pPr>
        <w:jc w:val="center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4316E0" w:rsidRPr="00B10508" w:rsidRDefault="004316E0">
      <w:pPr>
        <w:rPr>
          <w:lang w:val="ru-RU"/>
        </w:rPr>
      </w:pPr>
    </w:p>
    <w:tbl>
      <w:tblPr>
        <w:tblW w:w="5000" w:type="pct"/>
        <w:tblInd w:w="-1" w:type="dxa"/>
        <w:tblCellMar>
          <w:left w:w="0" w:type="dxa"/>
          <w:right w:w="0" w:type="dxa"/>
        </w:tblCellMar>
        <w:tblLook w:val="04A0"/>
      </w:tblPr>
      <w:tblGrid>
        <w:gridCol w:w="6383"/>
        <w:gridCol w:w="1702"/>
        <w:gridCol w:w="942"/>
      </w:tblGrid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5B0D3F" w:rsidRDefault="005B0D3F" w:rsidP="003A458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7 041,2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5B0D3F" w:rsidRDefault="005B0D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4 024,8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5B0D3F" w:rsidRDefault="00B10508" w:rsidP="005B0D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 w:rsidR="005B0D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B0D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625A22" w:rsidRDefault="005B0D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2 338,3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625A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07,0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625A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07,0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5B0D3F" w:rsidRDefault="005B0D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2 137,3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5B0D3F" w:rsidRDefault="005B0D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224,0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5B0D3F" w:rsidRDefault="00B10508" w:rsidP="005B0D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D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18,7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34,1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 w:rsidTr="007D0955">
        <w:tc>
          <w:tcPr>
            <w:tcW w:w="35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9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5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4316E0" w:rsidRDefault="004316E0">
      <w:pPr>
        <w:sectPr w:rsidR="004316E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4316E0">
        <w:tc>
          <w:tcPr>
            <w:tcW w:w="2500" w:type="pct"/>
          </w:tcPr>
          <w:p w:rsidR="004316E0" w:rsidRDefault="004316E0"/>
        </w:tc>
        <w:tc>
          <w:tcPr>
            <w:tcW w:w="2500" w:type="pct"/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625A22" w:rsidRPr="00535916">
        <w:tc>
          <w:tcPr>
            <w:tcW w:w="2500" w:type="pct"/>
          </w:tcPr>
          <w:p w:rsidR="00625A22" w:rsidRDefault="00625A22" w:rsidP="00625A22"/>
        </w:tc>
        <w:tc>
          <w:tcPr>
            <w:tcW w:w="2500" w:type="pct"/>
          </w:tcPr>
          <w:p w:rsidR="00625A22" w:rsidRPr="00170F3A" w:rsidRDefault="00625A22" w:rsidP="00625A22">
            <w:pPr>
              <w:rPr>
                <w:lang w:val="ru-RU"/>
              </w:rPr>
            </w:pP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 «О внесении изменений и дополнений  в реше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ние сельского Совета депутатов 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  <w:tr w:rsidR="00625A22" w:rsidRPr="00535916">
        <w:tc>
          <w:tcPr>
            <w:tcW w:w="2500" w:type="pct"/>
          </w:tcPr>
          <w:p w:rsidR="00625A22" w:rsidRPr="00625A22" w:rsidRDefault="00625A22" w:rsidP="00625A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625A22" w:rsidRPr="0043682D" w:rsidRDefault="00625A22" w:rsidP="00625A22">
            <w:pPr>
              <w:rPr>
                <w:lang w:val="ru-RU"/>
              </w:rPr>
            </w:pP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Зятьково-Реченский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Хабарского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 и на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годов»</w:t>
            </w:r>
          </w:p>
        </w:tc>
      </w:tr>
    </w:tbl>
    <w:p w:rsidR="004316E0" w:rsidRPr="00B10508" w:rsidRDefault="004316E0">
      <w:pPr>
        <w:rPr>
          <w:lang w:val="ru-RU"/>
        </w:rPr>
      </w:pPr>
    </w:p>
    <w:p w:rsidR="004316E0" w:rsidRPr="00B10508" w:rsidRDefault="004316E0">
      <w:pPr>
        <w:rPr>
          <w:lang w:val="ru-RU"/>
        </w:rPr>
      </w:pPr>
    </w:p>
    <w:p w:rsidR="004316E0" w:rsidRPr="00B10508" w:rsidRDefault="004316E0">
      <w:pPr>
        <w:rPr>
          <w:lang w:val="ru-RU"/>
        </w:rPr>
      </w:pPr>
    </w:p>
    <w:p w:rsidR="004316E0" w:rsidRPr="00B10508" w:rsidRDefault="00B10508">
      <w:pPr>
        <w:jc w:val="center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2027 и 2028 годы</w:t>
      </w:r>
    </w:p>
    <w:p w:rsidR="004316E0" w:rsidRPr="00B10508" w:rsidRDefault="004316E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845"/>
        <w:gridCol w:w="998"/>
        <w:gridCol w:w="1592"/>
        <w:gridCol w:w="1592"/>
      </w:tblGrid>
      <w:tr w:rsidR="004316E0" w:rsidRPr="00535916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center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center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2028 год, тыс. рублей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4 121,3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4 322,7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3 204,5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3 204,5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left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1 913,8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1 913,8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Условно-утвержденные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196,0</w:t>
            </w:r>
          </w:p>
        </w:tc>
      </w:tr>
    </w:tbl>
    <w:p w:rsidR="004316E0" w:rsidRDefault="004316E0">
      <w:pPr>
        <w:sectPr w:rsidR="004316E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4316E0" w:rsidTr="00625A22">
        <w:tc>
          <w:tcPr>
            <w:tcW w:w="2498" w:type="pct"/>
          </w:tcPr>
          <w:p w:rsidR="004316E0" w:rsidRDefault="004316E0">
            <w:pPr>
              <w:jc w:val="left"/>
            </w:pPr>
          </w:p>
        </w:tc>
        <w:tc>
          <w:tcPr>
            <w:tcW w:w="2499" w:type="pct"/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3" w:type="pct"/>
          </w:tcPr>
          <w:p w:rsidR="004316E0" w:rsidRDefault="004316E0">
            <w:pPr>
              <w:jc w:val="left"/>
            </w:pPr>
          </w:p>
        </w:tc>
      </w:tr>
      <w:tr w:rsidR="00625A22" w:rsidRPr="00535916" w:rsidTr="00625A22">
        <w:tc>
          <w:tcPr>
            <w:tcW w:w="2498" w:type="pct"/>
          </w:tcPr>
          <w:p w:rsidR="00625A22" w:rsidRDefault="00625A22" w:rsidP="00625A22">
            <w:pPr>
              <w:jc w:val="left"/>
            </w:pPr>
          </w:p>
        </w:tc>
        <w:tc>
          <w:tcPr>
            <w:tcW w:w="2499" w:type="pct"/>
          </w:tcPr>
          <w:p w:rsidR="00625A22" w:rsidRPr="00170F3A" w:rsidRDefault="00625A22" w:rsidP="00625A22">
            <w:pPr>
              <w:rPr>
                <w:lang w:val="ru-RU"/>
              </w:rPr>
            </w:pP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 «О внесении изменений и дополнений  в реше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ние сельского Совета депутатов 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3" w:type="pct"/>
          </w:tcPr>
          <w:p w:rsidR="00625A22" w:rsidRPr="00625A22" w:rsidRDefault="00625A22" w:rsidP="00625A22">
            <w:pPr>
              <w:jc w:val="left"/>
              <w:rPr>
                <w:lang w:val="ru-RU"/>
              </w:rPr>
            </w:pPr>
          </w:p>
        </w:tc>
      </w:tr>
      <w:tr w:rsidR="00625A22" w:rsidRPr="00535916" w:rsidTr="00625A22">
        <w:tc>
          <w:tcPr>
            <w:tcW w:w="2498" w:type="pct"/>
          </w:tcPr>
          <w:p w:rsidR="00625A22" w:rsidRPr="00625A22" w:rsidRDefault="00625A22" w:rsidP="00625A2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625A22" w:rsidRPr="0043682D" w:rsidRDefault="00625A22" w:rsidP="00625A22">
            <w:pPr>
              <w:rPr>
                <w:lang w:val="ru-RU"/>
              </w:rPr>
            </w:pP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Зятьково-Реченский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Хабарского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 и на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годов»</w:t>
            </w:r>
          </w:p>
        </w:tc>
        <w:tc>
          <w:tcPr>
            <w:tcW w:w="3" w:type="pct"/>
          </w:tcPr>
          <w:p w:rsidR="00625A22" w:rsidRPr="00B10508" w:rsidRDefault="00625A22" w:rsidP="00625A22">
            <w:pPr>
              <w:jc w:val="left"/>
              <w:rPr>
                <w:lang w:val="ru-RU"/>
              </w:rPr>
            </w:pPr>
          </w:p>
        </w:tc>
      </w:tr>
      <w:tr w:rsidR="004316E0" w:rsidRPr="00535916" w:rsidTr="00625A22">
        <w:trPr>
          <w:gridAfter w:val="1"/>
          <w:wAfter w:w="3" w:type="pct"/>
        </w:trPr>
        <w:tc>
          <w:tcPr>
            <w:tcW w:w="2498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</w:tr>
      <w:tr w:rsidR="004316E0" w:rsidRPr="00535916" w:rsidTr="00625A22">
        <w:trPr>
          <w:gridAfter w:val="1"/>
          <w:wAfter w:w="3" w:type="pct"/>
        </w:trPr>
        <w:tc>
          <w:tcPr>
            <w:tcW w:w="2498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</w:tr>
      <w:tr w:rsidR="004316E0" w:rsidRPr="00535916" w:rsidTr="00625A22">
        <w:trPr>
          <w:gridAfter w:val="1"/>
          <w:wAfter w:w="3" w:type="pct"/>
        </w:trPr>
        <w:tc>
          <w:tcPr>
            <w:tcW w:w="2498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</w:tr>
    </w:tbl>
    <w:p w:rsidR="004316E0" w:rsidRPr="00B10508" w:rsidRDefault="00B10508">
      <w:pPr>
        <w:jc w:val="center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4316E0" w:rsidRPr="00B10508" w:rsidRDefault="004316E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85"/>
        <w:gridCol w:w="722"/>
        <w:gridCol w:w="951"/>
        <w:gridCol w:w="2011"/>
        <w:gridCol w:w="706"/>
        <w:gridCol w:w="1152"/>
      </w:tblGrid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 делами Президента Российской Федерации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625A22" w:rsidRDefault="005B0D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7 041,2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5B0D3F" w:rsidRDefault="005B0D3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4 024,8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447,5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E71D7D" w:rsidRDefault="00CE54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2 338,3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E71D7D" w:rsidRDefault="00CE54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564,4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E71D7D" w:rsidRDefault="00CE54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564,4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E71D7D" w:rsidRDefault="00CE54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564,4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E71D7D" w:rsidRDefault="00CE54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424,3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214,6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76,3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E71D7D" w:rsidRDefault="00E71D7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507,0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E71D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507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9120100000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912019Д030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912019Д030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E71D7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300,0</w:t>
            </w:r>
          </w:p>
        </w:tc>
      </w:tr>
      <w:tr w:rsidR="00E71D7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300,0</w:t>
            </w:r>
          </w:p>
        </w:tc>
      </w:tr>
      <w:tr w:rsidR="00E71D7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B10508" w:rsidRDefault="00E71D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Default="00E71D7D" w:rsidP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</w:rPr>
              <w:t>50060512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300,0</w:t>
            </w:r>
          </w:p>
        </w:tc>
      </w:tr>
      <w:tr w:rsidR="00E71D7D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B10508" w:rsidRDefault="00E71D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9850060512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71D7D" w:rsidRPr="00E71D7D" w:rsidRDefault="00E71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300,00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CE5402" w:rsidRDefault="00CE54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2 137,3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Мероприятия в области жилищного хозяйства за счет средств бюджетов сельских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9290018021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9290018021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CE5402" w:rsidRDefault="00CE54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224,0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CE54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224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CE54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224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CE54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224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CE54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224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1F11D6" w:rsidRDefault="001F11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118,7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 за счет средств сельских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24,6</w:t>
            </w:r>
          </w:p>
        </w:tc>
      </w:tr>
      <w:tr w:rsidR="004316E0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24,6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поселений за счет средств бюджетов сельских посленений</w:t>
            </w:r>
            <w:bookmarkStart w:id="0" w:name="_GoBack"/>
            <w:bookmarkEnd w:id="0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192503" w:rsidRDefault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192503" w:rsidRDefault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192503" w:rsidRDefault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192503" w:rsidRDefault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2,1</w:t>
            </w:r>
          </w:p>
        </w:tc>
      </w:tr>
      <w:tr w:rsidR="00192503" w:rsidRP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192503" w:rsidRDefault="00192503" w:rsidP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192503" w:rsidRDefault="00192503" w:rsidP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192503" w:rsidRDefault="00192503" w:rsidP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192503" w:rsidRDefault="00192503" w:rsidP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192503" w:rsidRDefault="00192503" w:rsidP="001925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2,1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34,1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9010016270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9030000000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9030016670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92503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Pr="00B10508" w:rsidRDefault="00192503" w:rsidP="00192503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9030016670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503" w:rsidRDefault="00192503" w:rsidP="001925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4316E0" w:rsidRDefault="004316E0"/>
    <w:p w:rsidR="004316E0" w:rsidRDefault="004316E0">
      <w:pPr>
        <w:sectPr w:rsidR="004316E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4316E0" w:rsidTr="00046092">
        <w:tc>
          <w:tcPr>
            <w:tcW w:w="2498" w:type="pct"/>
          </w:tcPr>
          <w:p w:rsidR="004316E0" w:rsidRDefault="004316E0">
            <w:pPr>
              <w:jc w:val="left"/>
            </w:pPr>
          </w:p>
        </w:tc>
        <w:tc>
          <w:tcPr>
            <w:tcW w:w="2499" w:type="pct"/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3" w:type="pct"/>
          </w:tcPr>
          <w:p w:rsidR="004316E0" w:rsidRDefault="004316E0">
            <w:pPr>
              <w:jc w:val="left"/>
            </w:pPr>
          </w:p>
        </w:tc>
      </w:tr>
      <w:tr w:rsidR="004316E0" w:rsidTr="00046092">
        <w:tc>
          <w:tcPr>
            <w:tcW w:w="2498" w:type="pct"/>
          </w:tcPr>
          <w:p w:rsidR="004316E0" w:rsidRDefault="004316E0">
            <w:pPr>
              <w:jc w:val="left"/>
            </w:pPr>
          </w:p>
        </w:tc>
        <w:tc>
          <w:tcPr>
            <w:tcW w:w="2499" w:type="pct"/>
          </w:tcPr>
          <w:p w:rsidR="004316E0" w:rsidRDefault="004316E0"/>
        </w:tc>
        <w:tc>
          <w:tcPr>
            <w:tcW w:w="3" w:type="pct"/>
          </w:tcPr>
          <w:p w:rsidR="004316E0" w:rsidRDefault="004316E0">
            <w:pPr>
              <w:jc w:val="left"/>
            </w:pPr>
          </w:p>
        </w:tc>
      </w:tr>
      <w:tr w:rsidR="00046092" w:rsidRPr="00535916" w:rsidTr="00046092">
        <w:tc>
          <w:tcPr>
            <w:tcW w:w="2498" w:type="pct"/>
          </w:tcPr>
          <w:p w:rsidR="00046092" w:rsidRDefault="00046092" w:rsidP="00046092">
            <w:pPr>
              <w:jc w:val="left"/>
            </w:pPr>
          </w:p>
        </w:tc>
        <w:tc>
          <w:tcPr>
            <w:tcW w:w="2499" w:type="pct"/>
          </w:tcPr>
          <w:p w:rsidR="00046092" w:rsidRPr="00170F3A" w:rsidRDefault="00046092" w:rsidP="00046092">
            <w:pPr>
              <w:rPr>
                <w:lang w:val="ru-RU"/>
              </w:rPr>
            </w:pP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 «О внесении изменений и дополнений  в реше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ние сельского Совета депутатов 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№ 36</w:t>
            </w:r>
          </w:p>
        </w:tc>
        <w:tc>
          <w:tcPr>
            <w:tcW w:w="3" w:type="pct"/>
          </w:tcPr>
          <w:p w:rsidR="00046092" w:rsidRPr="00B10508" w:rsidRDefault="00046092" w:rsidP="00046092">
            <w:pPr>
              <w:jc w:val="left"/>
              <w:rPr>
                <w:lang w:val="ru-RU"/>
              </w:rPr>
            </w:pPr>
          </w:p>
        </w:tc>
      </w:tr>
      <w:tr w:rsidR="00046092" w:rsidRPr="00535916" w:rsidTr="00046092">
        <w:trPr>
          <w:gridAfter w:val="1"/>
          <w:wAfter w:w="3" w:type="pct"/>
        </w:trPr>
        <w:tc>
          <w:tcPr>
            <w:tcW w:w="2498" w:type="pct"/>
          </w:tcPr>
          <w:p w:rsidR="00046092" w:rsidRPr="00B10508" w:rsidRDefault="00046092" w:rsidP="0004609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046092" w:rsidRPr="0043682D" w:rsidRDefault="00046092" w:rsidP="00046092">
            <w:pPr>
              <w:rPr>
                <w:lang w:val="ru-RU"/>
              </w:rPr>
            </w:pP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Зятьково-Реченский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Хабарского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год и на плановый период 2027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годов»</w:t>
            </w:r>
          </w:p>
        </w:tc>
      </w:tr>
      <w:tr w:rsidR="00046092" w:rsidRPr="00535916" w:rsidTr="00046092">
        <w:trPr>
          <w:gridAfter w:val="1"/>
          <w:wAfter w:w="3" w:type="pct"/>
        </w:trPr>
        <w:tc>
          <w:tcPr>
            <w:tcW w:w="2498" w:type="pct"/>
          </w:tcPr>
          <w:p w:rsidR="00046092" w:rsidRPr="00B10508" w:rsidRDefault="00046092" w:rsidP="0004609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046092" w:rsidRPr="00B10508" w:rsidRDefault="00046092" w:rsidP="00046092">
            <w:pPr>
              <w:jc w:val="left"/>
              <w:rPr>
                <w:lang w:val="ru-RU"/>
              </w:rPr>
            </w:pPr>
          </w:p>
        </w:tc>
      </w:tr>
      <w:tr w:rsidR="00046092" w:rsidRPr="00535916" w:rsidTr="00046092">
        <w:trPr>
          <w:gridAfter w:val="1"/>
          <w:wAfter w:w="3" w:type="pct"/>
        </w:trPr>
        <w:tc>
          <w:tcPr>
            <w:tcW w:w="2498" w:type="pct"/>
          </w:tcPr>
          <w:p w:rsidR="00046092" w:rsidRPr="00B10508" w:rsidRDefault="00046092" w:rsidP="0004609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046092" w:rsidRPr="00B10508" w:rsidRDefault="00046092" w:rsidP="00046092">
            <w:pPr>
              <w:jc w:val="left"/>
              <w:rPr>
                <w:lang w:val="ru-RU"/>
              </w:rPr>
            </w:pPr>
          </w:p>
        </w:tc>
      </w:tr>
    </w:tbl>
    <w:p w:rsidR="004316E0" w:rsidRPr="00B10508" w:rsidRDefault="00B10508">
      <w:pPr>
        <w:jc w:val="center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2027 и 2028 годы</w:t>
      </w:r>
    </w:p>
    <w:p w:rsidR="004316E0" w:rsidRPr="00B10508" w:rsidRDefault="004316E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131"/>
        <w:gridCol w:w="616"/>
        <w:gridCol w:w="891"/>
        <w:gridCol w:w="1777"/>
        <w:gridCol w:w="616"/>
        <w:gridCol w:w="998"/>
        <w:gridCol w:w="998"/>
      </w:tblGrid>
      <w:tr w:rsidR="004316E0" w:rsidRPr="00535916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center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center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2028 год, тыс. рублей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 делами Президента Российской Федерации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4 121,3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4 322,7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3 204,5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3 204,5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447,5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1 913,8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1 913,8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214,6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жилищного хозяйства за счет средств бюджетов сельских 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9290018021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9290018021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9010016270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Условно-утвержденные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196,0</w:t>
            </w:r>
          </w:p>
        </w:tc>
      </w:tr>
    </w:tbl>
    <w:p w:rsidR="004316E0" w:rsidRDefault="004316E0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4316E0">
        <w:tc>
          <w:tcPr>
            <w:tcW w:w="2500" w:type="pct"/>
          </w:tcPr>
          <w:p w:rsidR="004316E0" w:rsidRDefault="004316E0">
            <w:pPr>
              <w:jc w:val="left"/>
            </w:pPr>
          </w:p>
        </w:tc>
        <w:tc>
          <w:tcPr>
            <w:tcW w:w="2500" w:type="pct"/>
          </w:tcPr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11D6" w:rsidRDefault="001F11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16E0" w:rsidRDefault="00B1050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7</w:t>
            </w:r>
          </w:p>
        </w:tc>
      </w:tr>
      <w:tr w:rsidR="00046092" w:rsidRPr="00535916">
        <w:tc>
          <w:tcPr>
            <w:tcW w:w="2500" w:type="pct"/>
          </w:tcPr>
          <w:p w:rsidR="00046092" w:rsidRDefault="00046092" w:rsidP="00046092">
            <w:pPr>
              <w:jc w:val="left"/>
            </w:pPr>
          </w:p>
        </w:tc>
        <w:tc>
          <w:tcPr>
            <w:tcW w:w="2500" w:type="pct"/>
          </w:tcPr>
          <w:p w:rsidR="00046092" w:rsidRPr="00170F3A" w:rsidRDefault="00046092" w:rsidP="00046092">
            <w:pPr>
              <w:rPr>
                <w:lang w:val="ru-RU"/>
              </w:rPr>
            </w:pP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 «О внесении изменений и дополнений  в реше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ние сельского Совета депутатов 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№ 36</w:t>
            </w:r>
          </w:p>
        </w:tc>
      </w:tr>
      <w:tr w:rsidR="00046092" w:rsidRPr="00535916">
        <w:tc>
          <w:tcPr>
            <w:tcW w:w="2500" w:type="pct"/>
          </w:tcPr>
          <w:p w:rsidR="00046092" w:rsidRPr="00046092" w:rsidRDefault="00046092" w:rsidP="000460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46092" w:rsidRPr="0043682D" w:rsidRDefault="00046092" w:rsidP="00046092">
            <w:pPr>
              <w:rPr>
                <w:lang w:val="ru-RU"/>
              </w:rPr>
            </w:pP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Зятьково-Реченский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Хабарского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год и на плановый период 2027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годов»</w:t>
            </w:r>
          </w:p>
        </w:tc>
      </w:tr>
      <w:tr w:rsidR="004316E0" w:rsidRPr="00535916"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</w:tr>
      <w:tr w:rsidR="004316E0" w:rsidRPr="00535916"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</w:tr>
      <w:tr w:rsidR="004316E0" w:rsidRPr="00535916"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</w:tr>
    </w:tbl>
    <w:p w:rsidR="004316E0" w:rsidRPr="00B10508" w:rsidRDefault="00B10508">
      <w:pPr>
        <w:jc w:val="center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4316E0" w:rsidRPr="00B10508" w:rsidRDefault="004316E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506"/>
        <w:gridCol w:w="919"/>
        <w:gridCol w:w="1885"/>
        <w:gridCol w:w="628"/>
        <w:gridCol w:w="1089"/>
      </w:tblGrid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 делами Президента Российской Федерации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046092" w:rsidRDefault="001F11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7 041,2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1F11D6" w:rsidRDefault="001F11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4 024,8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447,5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046092" w:rsidRDefault="001F11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2 338,3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046092" w:rsidRDefault="001F11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564,4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046092" w:rsidRDefault="001F11D6" w:rsidP="0004609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564,4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046092" w:rsidRDefault="001F11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564,4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046092" w:rsidRDefault="001F11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424,3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214,6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76,3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</w:t>
            </w: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0460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07,0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0460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10508">
              <w:rPr>
                <w:rFonts w:ascii="Times New Roman" w:eastAsia="Times New Roman" w:hAnsi="Times New Roman" w:cs="Times New Roman"/>
                <w:sz w:val="24"/>
                <w:szCs w:val="24"/>
              </w:rPr>
              <w:t>07,0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9120100000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912019Д030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4316E0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912019Д030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C1736E" w:rsidRP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E71D7D" w:rsidRDefault="00C1736E" w:rsidP="00C173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300,0</w:t>
            </w:r>
          </w:p>
        </w:tc>
      </w:tr>
      <w:tr w:rsidR="00C1736E" w:rsidRP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E71D7D" w:rsidRDefault="00C1736E" w:rsidP="00C173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300,0</w:t>
            </w:r>
          </w:p>
        </w:tc>
      </w:tr>
      <w:tr w:rsidR="00C1736E" w:rsidRP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</w:rPr>
              <w:t>50060512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300,0</w:t>
            </w:r>
          </w:p>
        </w:tc>
      </w:tr>
      <w:tr w:rsidR="00C1736E" w:rsidRP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  <w:r w:rsidRPr="00E71D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9850060512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C1736E" w:rsidRDefault="00C1736E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1F11D6" w:rsidRDefault="001F11D6" w:rsidP="00C1736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2 137,3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жилищного хозяйства за счет средств бюджетов сельских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9290018021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9290018021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1 794,7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1F11D6" w:rsidRDefault="001F11D6" w:rsidP="00C1736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224,0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1F11D6" w:rsidP="00C1736E">
            <w:pPr>
              <w:jc w:val="center"/>
            </w:pPr>
            <w:r w:rsidRPr="001F11D6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  <w:r w:rsidR="00C1736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1F11D6" w:rsidP="00C1736E">
            <w:pPr>
              <w:jc w:val="center"/>
            </w:pPr>
            <w:r w:rsidRPr="001F11D6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  <w:r w:rsidR="00C1736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1F11D6" w:rsidP="00C1736E">
            <w:pPr>
              <w:jc w:val="center"/>
            </w:pPr>
            <w:r w:rsidRPr="001F11D6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  <w:r w:rsidR="00C1736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1F11D6" w:rsidP="00C1736E">
            <w:pPr>
              <w:jc w:val="center"/>
            </w:pPr>
            <w:r w:rsidRPr="001F11D6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  <w:r w:rsidR="00C1736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1F11D6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</w:t>
            </w:r>
            <w:r w:rsidR="00C1736E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 за счет средств сельских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24,6</w:t>
            </w:r>
          </w:p>
        </w:tc>
      </w:tr>
      <w:tr w:rsidR="00C1736E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Pr="00B10508" w:rsidRDefault="00C1736E" w:rsidP="00C1736E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736E" w:rsidRDefault="00C1736E" w:rsidP="00C173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24,6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C173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поселений за счет средств бюджетов сельских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1F11D6" w:rsidRDefault="001F11D6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05 03 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1F11D6" w:rsidRDefault="001F11D6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1F11D6" w:rsidRDefault="001F11D6" w:rsidP="00C173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2,1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1F11D6" w:rsidRDefault="001F11D6" w:rsidP="001F1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2,1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34,1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9010016270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9030000000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9030016670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F11D6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Pr="00B10508" w:rsidRDefault="001F11D6" w:rsidP="001F11D6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9030016670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11D6" w:rsidRDefault="001F11D6" w:rsidP="001F11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4316E0" w:rsidRDefault="004316E0"/>
    <w:p w:rsidR="004316E0" w:rsidRDefault="004316E0">
      <w:pPr>
        <w:sectPr w:rsidR="004316E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4316E0">
        <w:tc>
          <w:tcPr>
            <w:tcW w:w="2500" w:type="pct"/>
          </w:tcPr>
          <w:p w:rsidR="004316E0" w:rsidRDefault="004316E0">
            <w:pPr>
              <w:jc w:val="left"/>
            </w:pPr>
          </w:p>
        </w:tc>
        <w:tc>
          <w:tcPr>
            <w:tcW w:w="2500" w:type="pct"/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821CEE" w:rsidRPr="00535916">
        <w:tc>
          <w:tcPr>
            <w:tcW w:w="2500" w:type="pct"/>
          </w:tcPr>
          <w:p w:rsidR="00821CEE" w:rsidRDefault="00821CEE" w:rsidP="00821CEE">
            <w:pPr>
              <w:jc w:val="left"/>
            </w:pPr>
          </w:p>
        </w:tc>
        <w:tc>
          <w:tcPr>
            <w:tcW w:w="2500" w:type="pct"/>
          </w:tcPr>
          <w:p w:rsidR="00821CEE" w:rsidRPr="00170F3A" w:rsidRDefault="00821CEE" w:rsidP="00821CEE">
            <w:pPr>
              <w:rPr>
                <w:lang w:val="ru-RU"/>
              </w:rPr>
            </w:pP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 «О внесении изменений и дополнений  в реше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ние сельского Совета депутатов 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70F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  <w:tr w:rsidR="00821CEE" w:rsidRPr="00535916">
        <w:tc>
          <w:tcPr>
            <w:tcW w:w="2500" w:type="pct"/>
          </w:tcPr>
          <w:p w:rsidR="00821CEE" w:rsidRPr="00821CEE" w:rsidRDefault="00821CEE" w:rsidP="00821CE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21CEE" w:rsidRPr="0043682D" w:rsidRDefault="00821CEE" w:rsidP="00821CEE">
            <w:pPr>
              <w:rPr>
                <w:lang w:val="ru-RU"/>
              </w:rPr>
            </w:pP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Зятьково-Реченский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Хабарского</w:t>
            </w:r>
            <w:proofErr w:type="spellEnd"/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 и на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43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годов»</w:t>
            </w:r>
          </w:p>
        </w:tc>
      </w:tr>
      <w:tr w:rsidR="004316E0" w:rsidRPr="00535916"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</w:tr>
      <w:tr w:rsidR="004316E0" w:rsidRPr="00535916"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</w:tr>
      <w:tr w:rsidR="004316E0" w:rsidRPr="00535916"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316E0" w:rsidRPr="00B10508" w:rsidRDefault="004316E0">
            <w:pPr>
              <w:jc w:val="left"/>
              <w:rPr>
                <w:lang w:val="ru-RU"/>
              </w:rPr>
            </w:pPr>
          </w:p>
        </w:tc>
      </w:tr>
    </w:tbl>
    <w:p w:rsidR="004316E0" w:rsidRPr="00B10508" w:rsidRDefault="00B10508">
      <w:pPr>
        <w:jc w:val="center"/>
        <w:rPr>
          <w:lang w:val="ru-RU"/>
        </w:rPr>
      </w:pPr>
      <w:r w:rsidRPr="00B105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2027 и 2028 годы</w:t>
      </w:r>
    </w:p>
    <w:p w:rsidR="004316E0" w:rsidRPr="00B10508" w:rsidRDefault="004316E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008"/>
        <w:gridCol w:w="876"/>
        <w:gridCol w:w="1657"/>
        <w:gridCol w:w="552"/>
        <w:gridCol w:w="968"/>
        <w:gridCol w:w="966"/>
      </w:tblGrid>
      <w:tr w:rsidR="004316E0" w:rsidRPr="00535916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center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2027 год, тыс. рублей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jc w:val="center"/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2028 год, тыс. рублей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 делами Президента Российской Федерации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4 121,3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4 322,7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3 204,5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3 204,5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742,5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447,5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1 913,8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1 913,8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Учебно-методические кабинеты, </w:t>
            </w: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1 773,8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214,6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214,6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200,4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ЖИЛИЩНО-КОММУНАЛЬНОЕ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жилищного хозяйства за счет средств бюджетов сельских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9290018021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9290018021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495,2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Pr="00B10508" w:rsidRDefault="00B10508">
            <w:pPr>
              <w:rPr>
                <w:lang w:val="ru-RU"/>
              </w:rPr>
            </w:pPr>
            <w:r w:rsidRPr="00B10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9010016270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316E0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Условно-утвержденные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4316E0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16E0" w:rsidRDefault="00B105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196,0</w:t>
            </w:r>
          </w:p>
        </w:tc>
      </w:tr>
    </w:tbl>
    <w:p w:rsidR="004316E0" w:rsidRDefault="004316E0">
      <w:pPr>
        <w:sectPr w:rsidR="004316E0">
          <w:pgSz w:w="11905" w:h="16837"/>
          <w:pgMar w:top="1440" w:right="1440" w:bottom="1440" w:left="1440" w:header="720" w:footer="720" w:gutter="0"/>
          <w:cols w:space="720"/>
        </w:sectPr>
      </w:pPr>
    </w:p>
    <w:p w:rsidR="00A66AB8" w:rsidRDefault="00A66AB8" w:rsidP="000035A5"/>
    <w:sectPr w:rsidR="00A66AB8" w:rsidSect="00F3699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97DEB"/>
    <w:multiLevelType w:val="hybridMultilevel"/>
    <w:tmpl w:val="C9962A0E"/>
    <w:lvl w:ilvl="0" w:tplc="5D5AB3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16E0"/>
    <w:rsid w:val="000035A5"/>
    <w:rsid w:val="00046092"/>
    <w:rsid w:val="00173949"/>
    <w:rsid w:val="00192503"/>
    <w:rsid w:val="001F11D6"/>
    <w:rsid w:val="003A4585"/>
    <w:rsid w:val="004316E0"/>
    <w:rsid w:val="00535916"/>
    <w:rsid w:val="005B0D3F"/>
    <w:rsid w:val="00625A22"/>
    <w:rsid w:val="007D0955"/>
    <w:rsid w:val="00821CEE"/>
    <w:rsid w:val="00A126CF"/>
    <w:rsid w:val="00A66AB8"/>
    <w:rsid w:val="00AC714A"/>
    <w:rsid w:val="00AE5AAD"/>
    <w:rsid w:val="00B10508"/>
    <w:rsid w:val="00C1736E"/>
    <w:rsid w:val="00CE5402"/>
    <w:rsid w:val="00E71D7D"/>
    <w:rsid w:val="00F3699D"/>
    <w:rsid w:val="00FF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9D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3699D"/>
    <w:rPr>
      <w:vertAlign w:val="superscript"/>
    </w:rPr>
  </w:style>
  <w:style w:type="paragraph" w:customStyle="1" w:styleId="1">
    <w:name w:val="Без интервала1"/>
    <w:rsid w:val="00AC714A"/>
    <w:pPr>
      <w:spacing w:after="0" w:line="240" w:lineRule="auto"/>
      <w:ind w:firstLine="709"/>
    </w:pPr>
    <w:rPr>
      <w:rFonts w:ascii="Calibri" w:eastAsia="Times New Roman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4AFE9-3615-4CB0-BABB-BB846048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5889</Words>
  <Characters>33569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bit2021_07_13</dc:creator>
  <cp:keywords/>
  <dc:description/>
  <cp:lastModifiedBy>Альбина</cp:lastModifiedBy>
  <cp:revision>12</cp:revision>
  <cp:lastPrinted>2026-06-04T08:07:00Z</cp:lastPrinted>
  <dcterms:created xsi:type="dcterms:W3CDTF">2025-11-19T02:39:00Z</dcterms:created>
  <dcterms:modified xsi:type="dcterms:W3CDTF">2026-06-04T08:17:00Z</dcterms:modified>
  <cp:category/>
</cp:coreProperties>
</file>